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86" w:rsidRDefault="00025486" w:rsidP="000254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25486">
        <w:rPr>
          <w:rFonts w:ascii="Times New Roman" w:hAnsi="Times New Roman" w:cs="Times New Roman"/>
          <w:b/>
          <w:sz w:val="32"/>
          <w:szCs w:val="32"/>
          <w:u w:val="single"/>
        </w:rPr>
        <w:t>Application Form for Use of Conference/Community Rooms</w:t>
      </w:r>
    </w:p>
    <w:p w:rsidR="009A67FE" w:rsidRDefault="009A67FE" w:rsidP="000254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Robert W. Barlow Memorial Library</w:t>
      </w:r>
    </w:p>
    <w:p w:rsidR="00025486" w:rsidRDefault="00025486" w:rsidP="000254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5486" w:rsidRDefault="00025486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the Conference/Community Room Guidelines &amp; Policy before completing the application form, as you are agreeing to the policy when you sign the form.  The application may be submitted in person</w:t>
      </w:r>
      <w:r w:rsidR="009A67FE">
        <w:rPr>
          <w:rFonts w:ascii="Times New Roman" w:hAnsi="Times New Roman" w:cs="Times New Roman"/>
          <w:sz w:val="24"/>
          <w:szCs w:val="24"/>
        </w:rPr>
        <w:t>, by mail (921 Washington Ave., Iowa Falls, IA  50126)</w:t>
      </w:r>
      <w:r>
        <w:rPr>
          <w:rFonts w:ascii="Times New Roman" w:hAnsi="Times New Roman" w:cs="Times New Roman"/>
          <w:sz w:val="24"/>
          <w:szCs w:val="24"/>
        </w:rPr>
        <w:t>, via email (</w:t>
      </w:r>
      <w:hyperlink r:id="rId5" w:history="1">
        <w:r w:rsidR="009A67FE" w:rsidRPr="006E2E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amandas@iowafalls.lib.ia.us</w:t>
        </w:r>
      </w:hyperlink>
      <w:r w:rsidR="009A67FE">
        <w:rPr>
          <w:rFonts w:ascii="Times New Roman" w:hAnsi="Times New Roman" w:cs="Times New Roman"/>
          <w:sz w:val="24"/>
          <w:szCs w:val="24"/>
        </w:rPr>
        <w:t xml:space="preserve">), or via fax (641-648-2872).  To confirm your reservation and hold your date, a $25.00 deposit is also required.   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Requested:    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Community Room  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Conference Room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Event for Room Rental: ___________________________________________________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 (allow for set-up)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(allow for tear-down)_____________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or Name of Organization: ___________________________________________________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Event: _______________________________________________________________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Responsible Party: _______________________________________________________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4A75">
        <w:rPr>
          <w:rFonts w:ascii="Times New Roman" w:hAnsi="Times New Roman" w:cs="Times New Roman"/>
          <w:sz w:val="24"/>
          <w:szCs w:val="24"/>
          <w:highlight w:val="yellow"/>
        </w:rPr>
        <w:t>I have read the Conference/Com</w:t>
      </w:r>
      <w:r w:rsidR="00C04687" w:rsidRPr="00BA4A75">
        <w:rPr>
          <w:rFonts w:ascii="Times New Roman" w:hAnsi="Times New Roman" w:cs="Times New Roman"/>
          <w:sz w:val="24"/>
          <w:szCs w:val="24"/>
          <w:highlight w:val="yellow"/>
        </w:rPr>
        <w:t xml:space="preserve">munity Room </w:t>
      </w:r>
      <w:r w:rsidR="004D59B8">
        <w:rPr>
          <w:rFonts w:ascii="Times New Roman" w:hAnsi="Times New Roman" w:cs="Times New Roman"/>
          <w:sz w:val="24"/>
          <w:szCs w:val="24"/>
          <w:highlight w:val="yellow"/>
        </w:rPr>
        <w:t>Policy &amp; Guidelines</w:t>
      </w:r>
      <w:r w:rsidR="00C04687" w:rsidRPr="00BA4A75">
        <w:rPr>
          <w:rFonts w:ascii="Times New Roman" w:hAnsi="Times New Roman" w:cs="Times New Roman"/>
          <w:sz w:val="24"/>
          <w:szCs w:val="24"/>
          <w:highlight w:val="yellow"/>
        </w:rPr>
        <w:t xml:space="preserve"> and agree to abide by it. </w:t>
      </w:r>
      <w:r w:rsidR="00654180" w:rsidRPr="00BA4A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4A75" w:rsidRPr="00BA4A75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BA4A75">
        <w:rPr>
          <w:rFonts w:ascii="Times New Roman" w:hAnsi="Times New Roman" w:cs="Times New Roman"/>
          <w:sz w:val="24"/>
          <w:szCs w:val="24"/>
          <w:highlight w:val="yellow"/>
        </w:rPr>
        <w:t xml:space="preserve">  I realize that if I wish to cancel my reservation, I will</w:t>
      </w:r>
      <w:r w:rsidR="00BA4A75" w:rsidRPr="00BA4A75">
        <w:rPr>
          <w:rFonts w:ascii="Times New Roman" w:hAnsi="Times New Roman" w:cs="Times New Roman"/>
          <w:sz w:val="24"/>
          <w:szCs w:val="24"/>
          <w:highlight w:val="yellow"/>
        </w:rPr>
        <w:t xml:space="preserve"> call within 24 hours</w:t>
      </w:r>
      <w:r w:rsidR="00BA4A75">
        <w:rPr>
          <w:rFonts w:ascii="Times New Roman" w:hAnsi="Times New Roman" w:cs="Times New Roman"/>
          <w:sz w:val="24"/>
          <w:szCs w:val="24"/>
          <w:highlight w:val="yellow"/>
        </w:rPr>
        <w:t xml:space="preserve"> of the reserved date or my</w:t>
      </w:r>
      <w:r w:rsidR="00BA4A75" w:rsidRPr="00BA4A75">
        <w:rPr>
          <w:rFonts w:ascii="Times New Roman" w:hAnsi="Times New Roman" w:cs="Times New Roman"/>
          <w:sz w:val="24"/>
          <w:szCs w:val="24"/>
          <w:highlight w:val="yellow"/>
        </w:rPr>
        <w:t xml:space="preserve"> deposit will be held as a donation </w:t>
      </w:r>
      <w:r w:rsidR="00BA4A75" w:rsidRPr="00654180">
        <w:rPr>
          <w:rFonts w:ascii="Times New Roman" w:hAnsi="Times New Roman" w:cs="Times New Roman"/>
          <w:sz w:val="24"/>
          <w:szCs w:val="24"/>
          <w:highlight w:val="yellow"/>
        </w:rPr>
        <w:t>to the Robert W. Barlow Memorial Library</w:t>
      </w:r>
      <w:r w:rsidR="00BA4A75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  <w:r w:rsidR="00C04687" w:rsidRPr="00BA4A75">
        <w:rPr>
          <w:rFonts w:ascii="Times New Roman" w:hAnsi="Times New Roman" w:cs="Times New Roman"/>
          <w:sz w:val="24"/>
          <w:szCs w:val="24"/>
          <w:highlight w:val="yellow"/>
        </w:rPr>
        <w:t xml:space="preserve">I </w:t>
      </w:r>
      <w:r w:rsidR="00BA4A75">
        <w:rPr>
          <w:rFonts w:ascii="Times New Roman" w:hAnsi="Times New Roman" w:cs="Times New Roman"/>
          <w:sz w:val="24"/>
          <w:szCs w:val="24"/>
          <w:highlight w:val="yellow"/>
        </w:rPr>
        <w:t xml:space="preserve">also </w:t>
      </w:r>
      <w:r w:rsidR="00C04687" w:rsidRPr="00BA4A75">
        <w:rPr>
          <w:rFonts w:ascii="Times New Roman" w:hAnsi="Times New Roman" w:cs="Times New Roman"/>
          <w:sz w:val="24"/>
          <w:szCs w:val="24"/>
          <w:highlight w:val="yellow"/>
        </w:rPr>
        <w:t xml:space="preserve">realize that if I have not picked up or made arrangements for my deposit </w:t>
      </w:r>
      <w:r w:rsidR="00C04687" w:rsidRPr="00654180">
        <w:rPr>
          <w:rFonts w:ascii="Times New Roman" w:hAnsi="Times New Roman" w:cs="Times New Roman"/>
          <w:sz w:val="24"/>
          <w:szCs w:val="24"/>
          <w:highlight w:val="yellow"/>
        </w:rPr>
        <w:t>within two weeks</w:t>
      </w:r>
      <w:r w:rsidR="00BA4A75">
        <w:rPr>
          <w:rFonts w:ascii="Times New Roman" w:hAnsi="Times New Roman" w:cs="Times New Roman"/>
          <w:sz w:val="24"/>
          <w:szCs w:val="24"/>
          <w:highlight w:val="yellow"/>
        </w:rPr>
        <w:t xml:space="preserve"> after </w:t>
      </w:r>
      <w:r w:rsidR="00BF411E" w:rsidRPr="00654180">
        <w:rPr>
          <w:rFonts w:ascii="Times New Roman" w:hAnsi="Times New Roman" w:cs="Times New Roman"/>
          <w:sz w:val="24"/>
          <w:szCs w:val="24"/>
          <w:highlight w:val="yellow"/>
        </w:rPr>
        <w:t>the rental date</w:t>
      </w:r>
      <w:r w:rsidR="00C04687" w:rsidRPr="00654180">
        <w:rPr>
          <w:rFonts w:ascii="Times New Roman" w:hAnsi="Times New Roman" w:cs="Times New Roman"/>
          <w:sz w:val="24"/>
          <w:szCs w:val="24"/>
          <w:highlight w:val="yellow"/>
        </w:rPr>
        <w:t>, my deposit will be considered a donation to the Robert W. Barlow Memorial Library.</w:t>
      </w: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9A67FE" w:rsidRDefault="009A67FE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687" w:rsidRPr="00BF411E" w:rsidRDefault="00C04687" w:rsidP="000254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11E">
        <w:rPr>
          <w:rFonts w:ascii="Times New Roman" w:hAnsi="Times New Roman" w:cs="Times New Roman"/>
          <w:b/>
          <w:sz w:val="24"/>
          <w:szCs w:val="24"/>
          <w:u w:val="single"/>
        </w:rPr>
        <w:t>For use by Library Staff:</w:t>
      </w: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the room was requested: __________________</w:t>
      </w: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application sent to patron: ________________     Sent </w:t>
      </w:r>
      <w:proofErr w:type="gramStart"/>
      <w:r>
        <w:rPr>
          <w:rFonts w:ascii="Times New Roman" w:hAnsi="Times New Roman" w:cs="Times New Roman"/>
          <w:sz w:val="24"/>
          <w:szCs w:val="24"/>
        </w:rPr>
        <w:t>via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application received: ____</w:t>
      </w:r>
      <w:r w:rsidR="00654180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6541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Deposit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received:   yes   no</w:t>
      </w:r>
      <w:r w:rsidR="00654180">
        <w:rPr>
          <w:rFonts w:ascii="Times New Roman" w:hAnsi="Times New Roman" w:cs="Times New Roman"/>
          <w:sz w:val="24"/>
          <w:szCs w:val="24"/>
        </w:rPr>
        <w:t xml:space="preserve">   Date:_________</w:t>
      </w: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4A75" w:rsidRDefault="00BA4A75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687" w:rsidRDefault="00654180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Fee Paid:   Yes      No        Date: _______________________</w:t>
      </w:r>
    </w:p>
    <w:p w:rsidR="00C04687" w:rsidRDefault="000E391B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Inspected </w:t>
      </w:r>
      <w:r w:rsidR="00C04687">
        <w:rPr>
          <w:rFonts w:ascii="Times New Roman" w:hAnsi="Times New Roman" w:cs="Times New Roman"/>
          <w:sz w:val="24"/>
          <w:szCs w:val="24"/>
        </w:rPr>
        <w:t>Date: __________</w:t>
      </w:r>
      <w:proofErr w:type="gramStart"/>
      <w:r w:rsidR="00C04687">
        <w:rPr>
          <w:rFonts w:ascii="Times New Roman" w:hAnsi="Times New Roman" w:cs="Times New Roman"/>
          <w:sz w:val="24"/>
          <w:szCs w:val="24"/>
        </w:rPr>
        <w:t>_  Time</w:t>
      </w:r>
      <w:proofErr w:type="gramEnd"/>
      <w:r w:rsidR="00C04687">
        <w:rPr>
          <w:rFonts w:ascii="Times New Roman" w:hAnsi="Times New Roman" w:cs="Times New Roman"/>
          <w:sz w:val="24"/>
          <w:szCs w:val="24"/>
        </w:rPr>
        <w:t>____________________</w:t>
      </w:r>
    </w:p>
    <w:p w:rsidR="00C04687" w:rsidRDefault="00C04687" w:rsidP="0002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Returned Date: _________________  via ______________________ Initial  ________</w:t>
      </w:r>
    </w:p>
    <w:sectPr w:rsidR="00C04687" w:rsidSect="005237D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E73"/>
    <w:multiLevelType w:val="hybridMultilevel"/>
    <w:tmpl w:val="02DC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07D1"/>
    <w:multiLevelType w:val="hybridMultilevel"/>
    <w:tmpl w:val="00A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D"/>
    <w:rsid w:val="00025486"/>
    <w:rsid w:val="00060676"/>
    <w:rsid w:val="000B377E"/>
    <w:rsid w:val="000E391B"/>
    <w:rsid w:val="000E5CFA"/>
    <w:rsid w:val="001E69CD"/>
    <w:rsid w:val="002453E5"/>
    <w:rsid w:val="00273FCF"/>
    <w:rsid w:val="00337BBE"/>
    <w:rsid w:val="003C7F68"/>
    <w:rsid w:val="00412609"/>
    <w:rsid w:val="004351B0"/>
    <w:rsid w:val="004836BE"/>
    <w:rsid w:val="004D59B8"/>
    <w:rsid w:val="005237DD"/>
    <w:rsid w:val="00596CA6"/>
    <w:rsid w:val="00627622"/>
    <w:rsid w:val="00630ADE"/>
    <w:rsid w:val="00647AC3"/>
    <w:rsid w:val="00654180"/>
    <w:rsid w:val="006570AB"/>
    <w:rsid w:val="006A293A"/>
    <w:rsid w:val="006E0C82"/>
    <w:rsid w:val="006E2EED"/>
    <w:rsid w:val="00726366"/>
    <w:rsid w:val="007E3283"/>
    <w:rsid w:val="00801840"/>
    <w:rsid w:val="008E197E"/>
    <w:rsid w:val="00937870"/>
    <w:rsid w:val="00991B83"/>
    <w:rsid w:val="009A67FE"/>
    <w:rsid w:val="00A10E78"/>
    <w:rsid w:val="00A67DF2"/>
    <w:rsid w:val="00B024AA"/>
    <w:rsid w:val="00B8686F"/>
    <w:rsid w:val="00BA4A75"/>
    <w:rsid w:val="00BF411E"/>
    <w:rsid w:val="00C04687"/>
    <w:rsid w:val="00C874EB"/>
    <w:rsid w:val="00D62F0E"/>
    <w:rsid w:val="00DE43FD"/>
    <w:rsid w:val="00EB7F45"/>
    <w:rsid w:val="00F06454"/>
    <w:rsid w:val="00F0796E"/>
    <w:rsid w:val="00F47CB1"/>
    <w:rsid w:val="00F73425"/>
    <w:rsid w:val="00FE25EC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26A94-0EA2-453D-BCAF-7071BF82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A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s@iowafalls.lib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Library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TerryT</dc:creator>
  <cp:lastModifiedBy>Christa Nichols</cp:lastModifiedBy>
  <cp:revision>2</cp:revision>
  <cp:lastPrinted>2016-01-28T22:33:00Z</cp:lastPrinted>
  <dcterms:created xsi:type="dcterms:W3CDTF">2016-05-31T11:48:00Z</dcterms:created>
  <dcterms:modified xsi:type="dcterms:W3CDTF">2016-05-31T11:48:00Z</dcterms:modified>
</cp:coreProperties>
</file>